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1" w:rsidRDefault="003A48D1" w:rsidP="003A48D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94F69" w:rsidRPr="00C906AF" w:rsidRDefault="003A48D1" w:rsidP="00C906AF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44"/>
          <w:szCs w:val="44"/>
        </w:rPr>
      </w:pPr>
      <w:r w:rsidRPr="00C906AF">
        <w:rPr>
          <w:rFonts w:ascii="Trebuchet MS" w:eastAsia="Times New Roman" w:hAnsi="Trebuchet MS" w:cs="Times New Roman"/>
          <w:b/>
          <w:bCs/>
          <w:color w:val="C00000"/>
          <w:kern w:val="36"/>
          <w:sz w:val="72"/>
          <w:szCs w:val="72"/>
        </w:rPr>
        <w:t>Артик</w:t>
      </w:r>
      <w:r w:rsidR="00C906AF" w:rsidRPr="00C906AF">
        <w:rPr>
          <w:rFonts w:ascii="Trebuchet MS" w:eastAsia="Times New Roman" w:hAnsi="Trebuchet MS" w:cs="Times New Roman"/>
          <w:b/>
          <w:bCs/>
          <w:color w:val="C00000"/>
          <w:kern w:val="36"/>
          <w:sz w:val="72"/>
          <w:szCs w:val="72"/>
        </w:rPr>
        <w:t>уляционная гимнастика для детей</w:t>
      </w:r>
      <w:r w:rsidR="00C906AF">
        <w:rPr>
          <w:rFonts w:ascii="Trebuchet MS" w:eastAsia="Times New Roman" w:hAnsi="Trebuchet MS" w:cs="Times New Roman"/>
          <w:b/>
          <w:bCs/>
          <w:color w:val="C00000"/>
          <w:kern w:val="36"/>
          <w:sz w:val="44"/>
          <w:szCs w:val="44"/>
        </w:rPr>
        <w:t>.</w:t>
      </w:r>
    </w:p>
    <w:p w:rsidR="003A48D1" w:rsidRPr="003A48D1" w:rsidRDefault="003A48D1" w:rsidP="003A48D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48D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Упражнения для губ.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Улыбка.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Удерживание губ в улыбке. Зубы не видны.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Хоботок (Трубочка).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Вытягивание губ вперед длинной трубочкой.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Губы в улыбке, зубы сомкнуты в естественном прикусе и видны.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Бублик (Рупор).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Зубы сомкнуты. Губы округлены и чуть вытянуты вперед. Верхние и нижние резцы видны.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Заборчик - Бублик. Улыбка - Хоботок.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Чередование положений губ.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Кролик. </w:t>
      </w:r>
    </w:p>
    <w:p w:rsidR="003A48D1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Зубы сомкнуты. Верхняя губа приподнята и обнажает верхние резцы.</w:t>
      </w:r>
    </w:p>
    <w:p w:rsidR="003A48D1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8D1" w:rsidRPr="003A48D1" w:rsidRDefault="003A48D1" w:rsidP="003A48D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48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Упражнения для развития подвижности губ.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>Покусывание и почесывание сначала верхней, а потом нижней губы зубами.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 Улыбка - Трубочка</w:t>
      </w:r>
      <w:r w:rsidRPr="00011FA3">
        <w:rPr>
          <w:rFonts w:ascii="Times New Roman" w:hAnsi="Times New Roman" w:cs="Times New Roman"/>
          <w:sz w:val="28"/>
          <w:szCs w:val="28"/>
        </w:rPr>
        <w:t>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Вытянуть вперед губы трубочкой, затем растянуть губы в улыбку.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Пятачок.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Вытянутые трубочкой губы двигать вправо-влево, вращать по кругу.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Рыбки разговаривают.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Хлопать губами друг о друга (произносится глухой звук).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>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Уточка.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lastRenderedPageBreak/>
        <w:t xml:space="preserve">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Недовольная лошадка.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Поток выдыхаемого воздуха легко и активно посылать к губам, пока они не станут вибрировать. Получается звук, похожий на фырканье лошади.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широко открыт, губы втягиваются внутрь рта, плотно прижимаясь к зубам.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Если губы совсем слабые: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- сильно надувать щеки, изо всех сил удерживая воздух во рту,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- удерживая губами карандаш (пластмассовую трубочку), нарисовать круг (квадрат),</w:t>
      </w:r>
    </w:p>
    <w:p w:rsidR="003A48D1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>- удерживать губами марлевую салфетку - взрослый пытается ее выдернуть.</w:t>
      </w:r>
    </w:p>
    <w:p w:rsidR="003A48D1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8D1" w:rsidRPr="003A48D1" w:rsidRDefault="003A48D1" w:rsidP="003A48D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48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Упражнения для губ и щек.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Покусывание, похлопывание и растирание щек.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Сытый хомячок.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Надуть обе щеки, потом надувать щеки поочередно.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Голодный хомячок.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Втянуть щеки. </w:t>
      </w:r>
    </w:p>
    <w:p w:rsidR="003A48D1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>Рот закрыт. Бить кулачком по надутым щекам, в результате чего воздух выходит с силой и шумом.</w:t>
      </w:r>
    </w:p>
    <w:p w:rsidR="003A48D1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8D1" w:rsidRPr="003A48D1" w:rsidRDefault="003A48D1" w:rsidP="003A48D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48D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Статические упражнения для  языка.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 Птенчики.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широко открыт, язык спокойно лежит в ротовой полости.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Лопаточка.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открыт, широкий расслабленный язык лежит на нижней губе.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Чашечка.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широко открыт. Передний и боковой края широкого языка подняты, но не касаются зубов.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1FA3">
        <w:rPr>
          <w:rFonts w:ascii="Times New Roman" w:hAnsi="Times New Roman" w:cs="Times New Roman"/>
          <w:i/>
          <w:sz w:val="28"/>
          <w:szCs w:val="28"/>
        </w:rPr>
        <w:t>Иголочка (Стрелочка.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1FA3">
        <w:rPr>
          <w:rFonts w:ascii="Times New Roman" w:hAnsi="Times New Roman" w:cs="Times New Roman"/>
          <w:i/>
          <w:sz w:val="28"/>
          <w:szCs w:val="28"/>
        </w:rPr>
        <w:t xml:space="preserve">Жало). </w:t>
      </w:r>
      <w:proofErr w:type="gramEnd"/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открыт. Узкий напряженный язык выдвинут вперед.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Горка (Киска сердится).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открыт. Кончик языка упирается в нижние резцы, спинка языка поднята вверх.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Трубочка.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открыт. Боковые края языка загнуты вверх.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Грибок. </w:t>
      </w:r>
    </w:p>
    <w:p w:rsidR="003A48D1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открыт. Язык присосать к нёбу.</w:t>
      </w:r>
    </w:p>
    <w:p w:rsidR="003A48D1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8D1" w:rsidRPr="003A48D1" w:rsidRDefault="003A48D1" w:rsidP="003A48D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48D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Динамические упражнения для языка.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Часики (Маятник).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приоткрыт. Губы растянуты в улыбку. Кончиком узкого языка попеременно тянуться под счет педагога к уголкам рта.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Змейка.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широко открыт. Узкий язык сильно выдвинуть вперед и убрать </w:t>
      </w:r>
      <w:proofErr w:type="gramStart"/>
      <w:r w:rsidRPr="00011FA3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011FA3">
        <w:rPr>
          <w:rFonts w:ascii="Times New Roman" w:hAnsi="Times New Roman" w:cs="Times New Roman"/>
          <w:sz w:val="28"/>
          <w:szCs w:val="28"/>
        </w:rPr>
        <w:t xml:space="preserve"> рта.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Качели.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открыт. Напряженным языком тянуться к носу и подбородку, либо к верхним и нижним резцам.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 xml:space="preserve">Футбол (Спрячь конфетку).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закрыт. Напряженным языком упереться то в одну, то в другую щеку.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Чистка зубов.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закрыт. Круговым движением языка обвести между губами и зубами.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Катушка.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011FA3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011FA3">
        <w:rPr>
          <w:rFonts w:ascii="Times New Roman" w:hAnsi="Times New Roman" w:cs="Times New Roman"/>
          <w:sz w:val="28"/>
          <w:szCs w:val="28"/>
        </w:rPr>
        <w:t xml:space="preserve"> рта.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Лошадка.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Присосать язык к нёбу, щелкнуть языком. Цокать медленно и сильно, тянуть подъязычную связку.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Гармошка.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раскрыт. Язык присосать к нёбу. Не отрывая язык от нёба, сильно оттягивать вниз нижнюю челюсть.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Маляр.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открыт. Широким кончиком языка, как кисточкой, ведем от верхних резцов до мягкого нёба.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Вкусное варенье.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FA3">
        <w:rPr>
          <w:rFonts w:ascii="Times New Roman" w:hAnsi="Times New Roman" w:cs="Times New Roman"/>
          <w:sz w:val="28"/>
          <w:szCs w:val="28"/>
        </w:rPr>
        <w:t xml:space="preserve"> Рот открыт. Широким языком облизать верхнюю губу и убрать язык вглубь рта. </w:t>
      </w:r>
    </w:p>
    <w:p w:rsidR="003A48D1" w:rsidRPr="00011FA3" w:rsidRDefault="003A48D1" w:rsidP="003A48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FA3">
        <w:rPr>
          <w:rFonts w:ascii="Times New Roman" w:hAnsi="Times New Roman" w:cs="Times New Roman"/>
          <w:i/>
          <w:sz w:val="28"/>
          <w:szCs w:val="28"/>
        </w:rPr>
        <w:t>Оближем губки.</w:t>
      </w:r>
    </w:p>
    <w:p w:rsidR="003A48D1" w:rsidRDefault="003A48D1" w:rsidP="003A48D1">
      <w:r w:rsidRPr="00011FA3">
        <w:rPr>
          <w:rFonts w:ascii="Times New Roman" w:hAnsi="Times New Roman" w:cs="Times New Roman"/>
          <w:sz w:val="28"/>
          <w:szCs w:val="28"/>
        </w:rPr>
        <w:t>Рот приоткрыт. Облизать сначала верхнюю, затем нижнюю губу по кругу.</w:t>
      </w:r>
    </w:p>
    <w:p w:rsidR="00B94C44" w:rsidRDefault="00B94C44"/>
    <w:sectPr w:rsidR="00B94C44" w:rsidSect="00B9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48D1"/>
    <w:rsid w:val="003A48D1"/>
    <w:rsid w:val="0070680B"/>
    <w:rsid w:val="00A94F69"/>
    <w:rsid w:val="00B94C44"/>
    <w:rsid w:val="00C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A4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"Артикуляционная гимнастика для детей"</vt:lpstr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2016-05-13T14:19:00Z</dcterms:created>
  <dcterms:modified xsi:type="dcterms:W3CDTF">2016-06-21T13:41:00Z</dcterms:modified>
</cp:coreProperties>
</file>