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D1C" w:rsidRPr="007C64AE" w:rsidRDefault="00150729">
      <w:pPr>
        <w:rPr>
          <w:b/>
        </w:rPr>
      </w:pPr>
      <w:r w:rsidRPr="007C64AE">
        <w:rPr>
          <w:b/>
        </w:rPr>
        <w:t>§ 15. Примитивные организмы</w:t>
      </w:r>
    </w:p>
    <w:p w:rsidR="00150729" w:rsidRDefault="00150729">
      <w:r>
        <w:t xml:space="preserve">Какие три формы организмов возникли на </w:t>
      </w:r>
      <w:proofErr w:type="gramStart"/>
      <w:r>
        <w:t xml:space="preserve">Земле </w:t>
      </w:r>
      <w:r w:rsidR="007C64AE">
        <w:t xml:space="preserve"> в</w:t>
      </w:r>
      <w:proofErr w:type="gramEnd"/>
      <w:r w:rsidR="007C64AE">
        <w:t xml:space="preserve"> </w:t>
      </w:r>
      <w:r>
        <w:t xml:space="preserve"> процессе эволюции ______________________  </w:t>
      </w:r>
    </w:p>
    <w:p w:rsidR="00150729" w:rsidRDefault="00150729">
      <w:r>
        <w:t>_____________________________         ____________________________________________.</w:t>
      </w:r>
    </w:p>
    <w:p w:rsidR="00150729" w:rsidRDefault="00150729">
      <w:r>
        <w:t>Как называется ядерное вещество бактериальной клетки? ___________________________ .</w:t>
      </w:r>
    </w:p>
    <w:p w:rsidR="00150729" w:rsidRDefault="00654C24">
      <w:r>
        <w:t xml:space="preserve">Что означает термин «прокариоты»? __________________________________________________ </w:t>
      </w:r>
    </w:p>
    <w:p w:rsidR="00654C24" w:rsidRDefault="00654C24">
      <w:r>
        <w:t xml:space="preserve">__________________________________________________________________________________ </w:t>
      </w:r>
    </w:p>
    <w:p w:rsidR="00654C24" w:rsidRDefault="00654C24">
      <w:r>
        <w:t xml:space="preserve">Чем пропитана клеточная стенка бактериальной клетки? _________________________________ </w:t>
      </w:r>
    </w:p>
    <w:p w:rsidR="00654C24" w:rsidRDefault="00654C24">
      <w:r>
        <w:t xml:space="preserve">Бактерии палочковидной формы называются __________________ </w:t>
      </w:r>
    </w:p>
    <w:p w:rsidR="00654C24" w:rsidRDefault="00654C24">
      <w:r>
        <w:t xml:space="preserve">Бактерии округлой формы называются ________________________ </w:t>
      </w:r>
    </w:p>
    <w:p w:rsidR="00654C24" w:rsidRDefault="00654C24">
      <w:r>
        <w:t>Бактерии спиралевидной формы называются ___________________________</w:t>
      </w:r>
    </w:p>
    <w:p w:rsidR="00654C24" w:rsidRDefault="00654C24">
      <w:r>
        <w:t>Изогнутые бактерии в виде запятой называются _________________________</w:t>
      </w:r>
    </w:p>
    <w:p w:rsidR="00654C24" w:rsidRDefault="00654C24">
      <w:r>
        <w:t xml:space="preserve">На какие группы подразделяются бактерии по способу питания? __________________________ </w:t>
      </w:r>
    </w:p>
    <w:p w:rsidR="00654C24" w:rsidRDefault="00654C24">
      <w:r>
        <w:t xml:space="preserve">__________________________________________________________________________________ </w:t>
      </w:r>
    </w:p>
    <w:p w:rsidR="00654C24" w:rsidRDefault="00654C24">
      <w:r>
        <w:t xml:space="preserve">Какие бактерии называются </w:t>
      </w:r>
      <w:proofErr w:type="spellStart"/>
      <w:r>
        <w:t>хемосинтезирующими</w:t>
      </w:r>
      <w:proofErr w:type="spellEnd"/>
      <w:r>
        <w:t xml:space="preserve">? _____________________________________ </w:t>
      </w:r>
    </w:p>
    <w:p w:rsidR="00654C24" w:rsidRDefault="00654C24" w:rsidP="00654C24">
      <w:r>
        <w:t>__________________________________________________________________________________</w:t>
      </w:r>
    </w:p>
    <w:p w:rsidR="00654C24" w:rsidRDefault="00654C24" w:rsidP="00654C24">
      <w:r>
        <w:t xml:space="preserve">__________________________________________________________________________________ </w:t>
      </w:r>
    </w:p>
    <w:p w:rsidR="00654C24" w:rsidRDefault="00E701DF" w:rsidP="00654C24">
      <w:r>
        <w:t xml:space="preserve">Когда бактерии образуют споры? _____________________________________________________ </w:t>
      </w:r>
    </w:p>
    <w:p w:rsidR="00E701DF" w:rsidRDefault="00E701DF" w:rsidP="00654C24">
      <w:r>
        <w:t xml:space="preserve">__________________________________________________________________________________ </w:t>
      </w:r>
    </w:p>
    <w:p w:rsidR="00E701DF" w:rsidRDefault="00E701DF" w:rsidP="00654C24">
      <w:r>
        <w:t xml:space="preserve">Почему вирусы называют неклеточной формой жизни? __________________________________ </w:t>
      </w:r>
    </w:p>
    <w:p w:rsidR="00E701DF" w:rsidRDefault="00E701DF" w:rsidP="00654C24">
      <w:r>
        <w:t xml:space="preserve">__________________________________________________________________________________ </w:t>
      </w:r>
    </w:p>
    <w:p w:rsidR="00E701DF" w:rsidRDefault="00353D81" w:rsidP="00654C24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2415B2E" wp14:editId="4053BC2B">
            <wp:simplePos x="0" y="0"/>
            <wp:positionH relativeFrom="margin">
              <wp:posOffset>243840</wp:posOffset>
            </wp:positionH>
            <wp:positionV relativeFrom="paragraph">
              <wp:posOffset>223520</wp:posOffset>
            </wp:positionV>
            <wp:extent cx="638175" cy="1390650"/>
            <wp:effectExtent l="0" t="0" r="9525" b="0"/>
            <wp:wrapThrough wrapText="bothSides">
              <wp:wrapPolygon edited="0">
                <wp:start x="0" y="0"/>
                <wp:lineTo x="0" y="21304"/>
                <wp:lineTo x="21278" y="21304"/>
                <wp:lineTo x="21278" y="0"/>
                <wp:lineTo x="0" y="0"/>
              </wp:wrapPolygon>
            </wp:wrapThrough>
            <wp:docPr id="1" name="Рисунок 1" descr="http://klevoz.ru/nuda/virusi-celi-obrazovatelenie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levoz.ru/nuda/virusi-celi-obrazovatelenie/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00" r="24000" b="15574"/>
                    <a:stretch/>
                  </pic:blipFill>
                  <pic:spPr bwMode="auto">
                    <a:xfrm>
                      <a:off x="0" y="0"/>
                      <a:ext cx="6381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1DF">
        <w:t>Какое строение имеет вирус</w:t>
      </w:r>
      <w:r>
        <w:t>?</w:t>
      </w:r>
    </w:p>
    <w:p w:rsidR="00353D81" w:rsidRDefault="00353D81" w:rsidP="00353D81">
      <w:pPr>
        <w:tabs>
          <w:tab w:val="left" w:pos="75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252095</wp:posOffset>
                </wp:positionV>
                <wp:extent cx="723900" cy="123825"/>
                <wp:effectExtent l="38100" t="0" r="19050" b="857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900" cy="123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F756D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55.2pt;margin-top:19.85pt;width:57pt;height:9.7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" strokecolor="#5b9bd5 [3204]" strokeweight=".5pt">
                <v:stroke endarrow="block" joinstyle="miter"/>
              </v:shape>
            </w:pict>
          </mc:Fallback>
        </mc:AlternateContent>
      </w:r>
      <w:r>
        <w:tab/>
        <w:t xml:space="preserve"> </w:t>
      </w:r>
    </w:p>
    <w:p w:rsidR="00353D81" w:rsidRDefault="00353D81" w:rsidP="00353D81">
      <w:pPr>
        <w:tabs>
          <w:tab w:val="left" w:pos="1875"/>
        </w:tabs>
      </w:pPr>
      <w:r>
        <w:tab/>
      </w:r>
      <w:r>
        <w:tab/>
      </w:r>
      <w:r>
        <w:tab/>
      </w:r>
      <w:r>
        <w:tab/>
        <w:t xml:space="preserve">              Кто открыл </w:t>
      </w:r>
      <w:proofErr w:type="gramStart"/>
      <w:r>
        <w:t>вирусы?_</w:t>
      </w:r>
      <w:proofErr w:type="gramEnd"/>
      <w:r>
        <w:t>_________________________</w:t>
      </w:r>
    </w:p>
    <w:p w:rsidR="00353D81" w:rsidRPr="00353D81" w:rsidRDefault="00353D81" w:rsidP="00353D81"/>
    <w:p w:rsidR="00353D81" w:rsidRPr="00353D81" w:rsidRDefault="00353D81" w:rsidP="00353D8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C9997" wp14:editId="145D0CED">
                <wp:simplePos x="0" y="0"/>
                <wp:positionH relativeFrom="column">
                  <wp:posOffset>824865</wp:posOffset>
                </wp:positionH>
                <wp:positionV relativeFrom="paragraph">
                  <wp:posOffset>109219</wp:posOffset>
                </wp:positionV>
                <wp:extent cx="590550" cy="123825"/>
                <wp:effectExtent l="19050" t="57150" r="19050" b="2857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0550" cy="123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7FF3F" id="Прямая со стрелкой 3" o:spid="_x0000_s1026" type="#_x0000_t32" style="position:absolute;margin-left:64.95pt;margin-top:8.6pt;width:46.5pt;height:9.7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9EDED3" wp14:editId="26D72DDB">
                <wp:simplePos x="0" y="0"/>
                <wp:positionH relativeFrom="column">
                  <wp:posOffset>872489</wp:posOffset>
                </wp:positionH>
                <wp:positionV relativeFrom="paragraph">
                  <wp:posOffset>261620</wp:posOffset>
                </wp:positionV>
                <wp:extent cx="619125" cy="114300"/>
                <wp:effectExtent l="38100" t="0" r="28575" b="762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25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4C6E8" id="Прямая со стрелкой 4" o:spid="_x0000_s1026" type="#_x0000_t32" style="position:absolute;margin-left:68.7pt;margin-top:20.6pt;width:48.75pt;height:9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</w:p>
    <w:p w:rsidR="00353D81" w:rsidRPr="00353D81" w:rsidRDefault="00353D81" w:rsidP="00353D81"/>
    <w:p w:rsidR="007C64AE" w:rsidRDefault="007C64AE" w:rsidP="00353D81">
      <w:pPr>
        <w:rPr>
          <w:b/>
        </w:rPr>
      </w:pPr>
    </w:p>
    <w:p w:rsidR="007C64AE" w:rsidRPr="007C64AE" w:rsidRDefault="007C64AE" w:rsidP="00353D81">
      <w:pPr>
        <w:rPr>
          <w:b/>
        </w:rPr>
      </w:pPr>
      <w:bookmarkStart w:id="0" w:name="_GoBack"/>
      <w:bookmarkEnd w:id="0"/>
      <w:r w:rsidRPr="007C64AE">
        <w:rPr>
          <w:b/>
        </w:rPr>
        <w:t>§ 1</w:t>
      </w:r>
      <w:r>
        <w:rPr>
          <w:b/>
        </w:rPr>
        <w:t>6</w:t>
      </w:r>
      <w:r w:rsidRPr="007C64AE">
        <w:rPr>
          <w:b/>
        </w:rPr>
        <w:t xml:space="preserve">. </w:t>
      </w:r>
      <w:r>
        <w:rPr>
          <w:b/>
        </w:rPr>
        <w:t>Растительный организм и его особенности</w:t>
      </w:r>
    </w:p>
    <w:p w:rsidR="00353D81" w:rsidRDefault="00353D81" w:rsidP="00353D81">
      <w:r>
        <w:t>Перечислите главные особенности</w:t>
      </w:r>
      <w:r w:rsidR="009F753D">
        <w:t xml:space="preserve"> растительного организма</w:t>
      </w:r>
    </w:p>
    <w:p w:rsidR="009F753D" w:rsidRDefault="009F753D" w:rsidP="00353D81">
      <w:r>
        <w:t xml:space="preserve">___________________________________________________________________________________ </w:t>
      </w:r>
    </w:p>
    <w:p w:rsidR="009F753D" w:rsidRDefault="009F753D" w:rsidP="00353D81">
      <w:r>
        <w:t xml:space="preserve">___________________________________________________________________________________ </w:t>
      </w:r>
    </w:p>
    <w:p w:rsidR="009F753D" w:rsidRDefault="009F753D" w:rsidP="00353D81">
      <w:r>
        <w:t>___________________________________________________________________________________</w:t>
      </w:r>
    </w:p>
    <w:p w:rsidR="009F753D" w:rsidRDefault="009F753D" w:rsidP="00353D81">
      <w:r>
        <w:lastRenderedPageBreak/>
        <w:t xml:space="preserve">Какие растения называют низшими? ___________________________________________________ </w:t>
      </w:r>
    </w:p>
    <w:p w:rsidR="009F753D" w:rsidRDefault="009F753D" w:rsidP="00353D81">
      <w:r>
        <w:t>Как называют тело низших растений? __________________________________________________</w:t>
      </w:r>
    </w:p>
    <w:p w:rsidR="009F753D" w:rsidRDefault="009F753D" w:rsidP="00353D81">
      <w:r>
        <w:t xml:space="preserve">Какие растения называют высшими? ___________________________________________________ </w:t>
      </w:r>
    </w:p>
    <w:p w:rsidR="009F753D" w:rsidRDefault="009F753D" w:rsidP="00353D81">
      <w:r>
        <w:t>Корень, стебель, лист, почка называются ____________________________________ органами.</w:t>
      </w:r>
    </w:p>
    <w:p w:rsidR="009F753D" w:rsidRDefault="009F753D" w:rsidP="00353D81">
      <w:r>
        <w:t xml:space="preserve">Цветки, плоды, семена, спороносные колоски, шишки относятся к ___________________________ </w:t>
      </w:r>
    </w:p>
    <w:p w:rsidR="009F753D" w:rsidRDefault="009F753D" w:rsidP="00353D81">
      <w:r>
        <w:t>_________________________ органами.</w:t>
      </w:r>
    </w:p>
    <w:p w:rsidR="009F753D" w:rsidRDefault="009F753D" w:rsidP="00353D81">
      <w:r>
        <w:t>Перечислите основные процессы жизнедеятельности проис</w:t>
      </w:r>
      <w:r w:rsidR="00233F25">
        <w:t>ходят в растительных организмах</w:t>
      </w:r>
      <w:r>
        <w:t xml:space="preserve">. </w:t>
      </w:r>
    </w:p>
    <w:p w:rsidR="00233F25" w:rsidRDefault="00233F25" w:rsidP="00353D81">
      <w:r>
        <w:t xml:space="preserve">____________________________________________________________________________________ </w:t>
      </w:r>
    </w:p>
    <w:p w:rsidR="00233F25" w:rsidRDefault="00233F25" w:rsidP="00353D81">
      <w:r>
        <w:t xml:space="preserve">____________________________________________________________________________________ </w:t>
      </w:r>
    </w:p>
    <w:p w:rsidR="00233F25" w:rsidRDefault="00233F25" w:rsidP="00353D81">
      <w:r>
        <w:t xml:space="preserve">____________________________________________________________________________________ </w:t>
      </w:r>
    </w:p>
    <w:p w:rsidR="00233F25" w:rsidRDefault="00233F25" w:rsidP="00353D81">
      <w:r>
        <w:t xml:space="preserve">Где внутри листа происходит </w:t>
      </w:r>
      <w:proofErr w:type="gramStart"/>
      <w:r>
        <w:t>фотосинтез?_</w:t>
      </w:r>
      <w:proofErr w:type="gramEnd"/>
      <w:r>
        <w:t xml:space="preserve">_______________________________________________ </w:t>
      </w:r>
    </w:p>
    <w:p w:rsidR="00233F25" w:rsidRDefault="00233F25" w:rsidP="00353D81">
      <w:r>
        <w:t xml:space="preserve">____________________________________________________________________________________ </w:t>
      </w:r>
    </w:p>
    <w:p w:rsidR="00233F25" w:rsidRDefault="00233F25" w:rsidP="00353D81">
      <w:r>
        <w:t xml:space="preserve">Что такое ксилема? ___________________________________________________________________ </w:t>
      </w:r>
    </w:p>
    <w:p w:rsidR="00233F25" w:rsidRDefault="00233F25" w:rsidP="00353D81">
      <w:r>
        <w:t xml:space="preserve">____________________________________________________________________________________ </w:t>
      </w:r>
    </w:p>
    <w:p w:rsidR="00233F25" w:rsidRDefault="00233F25" w:rsidP="00353D81">
      <w:r>
        <w:t xml:space="preserve">Что такое флоэма? ____________________________________________________________________ </w:t>
      </w:r>
    </w:p>
    <w:p w:rsidR="00233F25" w:rsidRDefault="00233F25" w:rsidP="00353D81">
      <w:r>
        <w:t>____________________________________________________________________________________</w:t>
      </w:r>
    </w:p>
    <w:p w:rsidR="009F753D" w:rsidRDefault="00233F25" w:rsidP="00353D81">
      <w:r>
        <w:t xml:space="preserve">Какое размножение называется бесполым? _______________________________________________ </w:t>
      </w:r>
    </w:p>
    <w:p w:rsidR="00233F25" w:rsidRDefault="00233F25" w:rsidP="00353D81">
      <w:r>
        <w:t xml:space="preserve">____________________________________________________________________________________ </w:t>
      </w:r>
    </w:p>
    <w:p w:rsidR="00233F25" w:rsidRDefault="00233F25" w:rsidP="00353D81">
      <w:r>
        <w:t xml:space="preserve">Что такое </w:t>
      </w:r>
      <w:proofErr w:type="gramStart"/>
      <w:r>
        <w:t>споры?_</w:t>
      </w:r>
      <w:proofErr w:type="gramEnd"/>
      <w:r>
        <w:t xml:space="preserve">____________________________________________________________________ </w:t>
      </w:r>
    </w:p>
    <w:p w:rsidR="00233F25" w:rsidRDefault="00233F25" w:rsidP="00353D81">
      <w:r>
        <w:t xml:space="preserve">____________________________________________________________________________________ </w:t>
      </w:r>
    </w:p>
    <w:p w:rsidR="00233F25" w:rsidRDefault="00233F25" w:rsidP="00353D81">
      <w:r>
        <w:t xml:space="preserve">Где образуются и созревают </w:t>
      </w:r>
      <w:proofErr w:type="gramStart"/>
      <w:r>
        <w:t>споры?_</w:t>
      </w:r>
      <w:proofErr w:type="gramEnd"/>
      <w:r>
        <w:t xml:space="preserve">____________________________________________________ </w:t>
      </w:r>
    </w:p>
    <w:p w:rsidR="00233F25" w:rsidRDefault="00233F25" w:rsidP="00353D81">
      <w:r>
        <w:t xml:space="preserve">Приведите примеры вегетативного </w:t>
      </w:r>
      <w:proofErr w:type="gramStart"/>
      <w:r>
        <w:t>размножения._</w:t>
      </w:r>
      <w:proofErr w:type="gramEnd"/>
      <w:r>
        <w:t xml:space="preserve">________________________________________ </w:t>
      </w:r>
    </w:p>
    <w:p w:rsidR="00233F25" w:rsidRDefault="00233F25" w:rsidP="00353D81">
      <w:r>
        <w:t xml:space="preserve">____________________________________________________________________________________ </w:t>
      </w:r>
    </w:p>
    <w:p w:rsidR="00233F25" w:rsidRDefault="00444644" w:rsidP="00353D81">
      <w:r>
        <w:t xml:space="preserve">Какое размножение называют половым? ________________________________________________ </w:t>
      </w:r>
    </w:p>
    <w:p w:rsidR="00444644" w:rsidRDefault="00444644" w:rsidP="00353D81">
      <w:r>
        <w:t xml:space="preserve">___________________________________________________________________________________ </w:t>
      </w:r>
    </w:p>
    <w:p w:rsidR="00444644" w:rsidRDefault="00444644" w:rsidP="00353D81">
      <w:r>
        <w:t xml:space="preserve">___________________________________________________________________________________ </w:t>
      </w:r>
    </w:p>
    <w:p w:rsidR="00444644" w:rsidRDefault="00444644" w:rsidP="00353D81">
      <w:r>
        <w:t>Женская половая клетка называется _____________________________________</w:t>
      </w:r>
      <w:proofErr w:type="gramStart"/>
      <w:r>
        <w:t>_ ,</w:t>
      </w:r>
      <w:proofErr w:type="gramEnd"/>
      <w:r>
        <w:t xml:space="preserve"> мужские </w:t>
      </w:r>
    </w:p>
    <w:p w:rsidR="00444644" w:rsidRDefault="00444644" w:rsidP="00353D81">
      <w:r>
        <w:t xml:space="preserve">половые клетки называются __________________________ или _____________________________ </w:t>
      </w:r>
    </w:p>
    <w:p w:rsidR="00444644" w:rsidRDefault="00444644" w:rsidP="00353D81">
      <w:r>
        <w:t>Что такое чередование поко</w:t>
      </w:r>
      <w:r w:rsidR="003E7526">
        <w:t xml:space="preserve">лений? _____________________________________________________ </w:t>
      </w:r>
    </w:p>
    <w:p w:rsidR="003E7526" w:rsidRDefault="003E7526" w:rsidP="00353D81">
      <w:r>
        <w:t xml:space="preserve">____________________________________________________________________________________ </w:t>
      </w:r>
    </w:p>
    <w:p w:rsidR="003E7526" w:rsidRDefault="003E7526" w:rsidP="00353D81">
      <w:r>
        <w:t xml:space="preserve">Как называется поколение, в конце которого образуются половые клетки? ____________________ </w:t>
      </w:r>
    </w:p>
    <w:p w:rsidR="003E7526" w:rsidRPr="00353D81" w:rsidRDefault="003E7526" w:rsidP="00353D81">
      <w:r>
        <w:t xml:space="preserve">Как называется поколение, в конце которого образуются </w:t>
      </w:r>
      <w:r>
        <w:t>споры</w:t>
      </w:r>
      <w:r>
        <w:t>?</w:t>
      </w:r>
      <w:r>
        <w:t xml:space="preserve"> ____________________________</w:t>
      </w:r>
    </w:p>
    <w:p w:rsidR="00353D81" w:rsidRPr="00353D81" w:rsidRDefault="00353D81" w:rsidP="00353D81"/>
    <w:p w:rsidR="00353D81" w:rsidRDefault="00353D81" w:rsidP="00353D81"/>
    <w:p w:rsidR="00E701DF" w:rsidRPr="00353D81" w:rsidRDefault="00353D81" w:rsidP="00353D81">
      <w:pPr>
        <w:tabs>
          <w:tab w:val="left" w:pos="3870"/>
        </w:tabs>
      </w:pPr>
      <w:r>
        <w:tab/>
      </w:r>
    </w:p>
    <w:sectPr w:rsidR="00E701DF" w:rsidRPr="00353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729"/>
    <w:rsid w:val="00150729"/>
    <w:rsid w:val="00233F25"/>
    <w:rsid w:val="00353D81"/>
    <w:rsid w:val="003E7526"/>
    <w:rsid w:val="00444644"/>
    <w:rsid w:val="00654C24"/>
    <w:rsid w:val="007C64AE"/>
    <w:rsid w:val="009F753D"/>
    <w:rsid w:val="00D90D1C"/>
    <w:rsid w:val="00E7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53307-E731-4512-9EA8-0B8F89625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2016-11-15T13:16:00Z</dcterms:created>
  <dcterms:modified xsi:type="dcterms:W3CDTF">2016-11-15T14:40:00Z</dcterms:modified>
</cp:coreProperties>
</file>